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8"/>
        <w:gridCol w:w="7358"/>
      </w:tblGrid>
      <w:tr w:rsidR="006E6571" w:rsidRPr="00A11804" w:rsidTr="001959C6">
        <w:tc>
          <w:tcPr>
            <w:tcW w:w="7960" w:type="dxa"/>
          </w:tcPr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ОГИБДД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«Ленинск-Кузнецкий»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подполковник полици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А.М.Каличкин</w:t>
            </w:r>
            <w:proofErr w:type="spellEnd"/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60" w:type="dxa"/>
          </w:tcPr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УТВЕРЖДАЮ:                                                                                                                                                              Начальник управления                                                                                                                                                                   образования Ленинск-Кузнецкого                                                                                                                                                                   городског</w:t>
            </w:r>
            <w:r w:rsidR="00D93B2A">
              <w:rPr>
                <w:rFonts w:ascii="Times New Roman" w:hAnsi="Times New Roman" w:cs="Times New Roman"/>
                <w:sz w:val="28"/>
                <w:szCs w:val="28"/>
              </w:rPr>
              <w:t>о округа   __________  Т</w:t>
            </w:r>
            <w:r w:rsidR="006460D9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r w:rsidR="00D93B2A">
              <w:rPr>
                <w:rFonts w:ascii="Times New Roman" w:hAnsi="Times New Roman" w:cs="Times New Roman"/>
                <w:sz w:val="28"/>
                <w:szCs w:val="28"/>
              </w:rPr>
              <w:t>Евстифеева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571" w:rsidRPr="00A11804" w:rsidRDefault="006E6571" w:rsidP="006E65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Pr="00A11804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4B1">
        <w:rPr>
          <w:rFonts w:ascii="Times New Roman" w:hAnsi="Times New Roman" w:cs="Times New Roman"/>
          <w:b/>
          <w:sz w:val="36"/>
          <w:szCs w:val="36"/>
        </w:rPr>
        <w:t>Комплекс</w:t>
      </w: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4B1">
        <w:rPr>
          <w:rFonts w:ascii="Times New Roman" w:hAnsi="Times New Roman" w:cs="Times New Roman"/>
          <w:b/>
          <w:sz w:val="36"/>
          <w:szCs w:val="36"/>
        </w:rPr>
        <w:t>мероприятий по профилактике детского дорожно-транспортного травматизма</w:t>
      </w:r>
    </w:p>
    <w:p w:rsidR="006E6571" w:rsidRPr="00F804B1" w:rsidRDefault="00D93B2A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2021 – 2022</w:t>
      </w:r>
      <w:r w:rsidR="006E6571" w:rsidRPr="00F804B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71" w:rsidRPr="001213A3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59C6" w:rsidRDefault="001959C6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</w:t>
      </w:r>
    </w:p>
    <w:p w:rsidR="001959C6" w:rsidRPr="001959C6" w:rsidRDefault="001959C6" w:rsidP="0019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C6">
        <w:rPr>
          <w:rFonts w:ascii="Times New Roman" w:hAnsi="Times New Roman" w:cs="Times New Roman"/>
          <w:b/>
          <w:sz w:val="24"/>
          <w:szCs w:val="24"/>
        </w:rPr>
        <w:t>Инструктивно-методическая  работа</w:t>
      </w:r>
    </w:p>
    <w:p w:rsidR="001959C6" w:rsidRPr="001959C6" w:rsidRDefault="001959C6" w:rsidP="00195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9C6">
        <w:rPr>
          <w:rFonts w:ascii="Times New Roman" w:hAnsi="Times New Roman" w:cs="Times New Roman"/>
          <w:sz w:val="24"/>
          <w:szCs w:val="24"/>
        </w:rPr>
        <w:t>Цель: Повышение профессионального мастерства педагогических работников, занимающихся вопросами профилактики детского  дорожно-транспортного  травматизма в образовательных организациях разного типа. Изучение, обобщение и распространение инновационного опыта работы с детьми разного возраста по профилактике  ДДТТ.</w:t>
      </w:r>
    </w:p>
    <w:tbl>
      <w:tblPr>
        <w:tblStyle w:val="a3"/>
        <w:tblW w:w="0" w:type="auto"/>
        <w:tblLook w:val="04A0"/>
      </w:tblPr>
      <w:tblGrid>
        <w:gridCol w:w="776"/>
        <w:gridCol w:w="25"/>
        <w:gridCol w:w="5971"/>
        <w:gridCol w:w="59"/>
        <w:gridCol w:w="2865"/>
        <w:gridCol w:w="36"/>
        <w:gridCol w:w="2592"/>
        <w:gridCol w:w="77"/>
        <w:gridCol w:w="2385"/>
      </w:tblGrid>
      <w:tr w:rsidR="001959C6" w:rsidRPr="001959C6" w:rsidTr="00FD0E88">
        <w:tc>
          <w:tcPr>
            <w:tcW w:w="77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5" w:type="dxa"/>
            <w:gridSpan w:val="3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65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05" w:type="dxa"/>
            <w:gridSpan w:val="3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Место                     проведения</w:t>
            </w:r>
          </w:p>
        </w:tc>
        <w:tc>
          <w:tcPr>
            <w:tcW w:w="2385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Ответственный</w:t>
            </w:r>
          </w:p>
        </w:tc>
      </w:tr>
      <w:tr w:rsidR="001959C6" w:rsidRPr="001959C6" w:rsidTr="00FD0E88">
        <w:tc>
          <w:tcPr>
            <w:tcW w:w="14786" w:type="dxa"/>
            <w:gridSpan w:val="9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методическая работа</w:t>
            </w:r>
          </w:p>
        </w:tc>
      </w:tr>
      <w:tr w:rsidR="001959C6" w:rsidRPr="001959C6" w:rsidTr="00FD0E88">
        <w:tc>
          <w:tcPr>
            <w:tcW w:w="77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gridSpan w:val="3"/>
          </w:tcPr>
          <w:p w:rsidR="001959C6" w:rsidRPr="001959C6" w:rsidRDefault="001959C6" w:rsidP="00D9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Городское  методическое объединение педагогов ответственных за БДД в образовательных  организациях. Планирование работы в образовательных  организациях по профилакти</w:t>
            </w:r>
            <w:r w:rsidR="00D93B2A">
              <w:rPr>
                <w:rFonts w:ascii="Times New Roman" w:hAnsi="Times New Roman" w:cs="Times New Roman"/>
                <w:sz w:val="24"/>
                <w:szCs w:val="24"/>
              </w:rPr>
              <w:t>ке и предупреждению ДДТТ на 2021</w:t>
            </w:r>
            <w:r w:rsidR="00811F6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D9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65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59C6" w:rsidRPr="001959C6" w:rsidRDefault="00D93B2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385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6" w:rsidRPr="001959C6" w:rsidTr="00FD0E88">
        <w:tc>
          <w:tcPr>
            <w:tcW w:w="77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5" w:type="dxa"/>
            <w:gridSpan w:val="3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 «Создание на сайтах образовательных организаций странички «Дорожная безопасность» с актуальной информацией по БДД для родителей и обучающихся»</w:t>
            </w:r>
          </w:p>
        </w:tc>
        <w:tc>
          <w:tcPr>
            <w:tcW w:w="2865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59C6" w:rsidRPr="001959C6" w:rsidRDefault="00D93B2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385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6" w:rsidRPr="001959C6" w:rsidTr="00FD0E88">
        <w:tc>
          <w:tcPr>
            <w:tcW w:w="77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5" w:type="dxa"/>
            <w:gridSpan w:val="3"/>
          </w:tcPr>
          <w:p w:rsidR="001959C6" w:rsidRPr="00A54203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Областной семинар-практикум: «Организация и проведение муниципальных этапов конкурса «Безопасное колесо»</w:t>
            </w:r>
            <w:r w:rsidRPr="00A5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Мастер-класс: «Агитбригада. Подготовка команды ЮИД к выступлению».</w:t>
            </w:r>
          </w:p>
        </w:tc>
        <w:tc>
          <w:tcPr>
            <w:tcW w:w="2865" w:type="dxa"/>
          </w:tcPr>
          <w:p w:rsidR="001959C6" w:rsidRPr="001959C6" w:rsidRDefault="00D93B2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1959C6" w:rsidRPr="001959C6" w:rsidRDefault="00D93B2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ГАУДО  ДООЦ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«Сибирская сказка»</w:t>
            </w:r>
          </w:p>
        </w:tc>
        <w:tc>
          <w:tcPr>
            <w:tcW w:w="2385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</w:tr>
      <w:tr w:rsidR="001959C6" w:rsidRPr="001959C6" w:rsidTr="00FD0E88">
        <w:tc>
          <w:tcPr>
            <w:tcW w:w="776" w:type="dxa"/>
          </w:tcPr>
          <w:p w:rsidR="001959C6" w:rsidRPr="001959C6" w:rsidRDefault="005B090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1959C6" w:rsidRPr="001959C6" w:rsidRDefault="001E4479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FB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 – правовая  основа организации работы со школьниками и дошкольниками по профилактике ДДТТ».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2FB">
              <w:rPr>
                <w:rFonts w:ascii="Times New Roman" w:hAnsi="Times New Roman" w:cs="Times New Roman"/>
                <w:sz w:val="24"/>
                <w:szCs w:val="24"/>
              </w:rPr>
              <w:t>Создание банка педагогической информации (сверка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865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59C6" w:rsidRPr="001959C6" w:rsidRDefault="00D93B2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385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35DE1" w:rsidRPr="001959C6" w:rsidTr="00FD0E88">
        <w:tc>
          <w:tcPr>
            <w:tcW w:w="776" w:type="dxa"/>
          </w:tcPr>
          <w:p w:rsidR="00E35DE1" w:rsidRPr="001959C6" w:rsidRDefault="005B090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DE1"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6055" w:type="dxa"/>
            <w:gridSpan w:val="3"/>
          </w:tcPr>
          <w:p w:rsidR="00E35DE1" w:rsidRPr="001959C6" w:rsidRDefault="00E35DE1" w:rsidP="00E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семинар-практикум «Организация и проведение  интегрированных занятий по правилам дорожного движения с детьми младшего школьного возраста»</w:t>
            </w:r>
          </w:p>
        </w:tc>
        <w:tc>
          <w:tcPr>
            <w:tcW w:w="2865" w:type="dxa"/>
          </w:tcPr>
          <w:p w:rsidR="00E35DE1" w:rsidRPr="001959C6" w:rsidRDefault="00E35DE1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5DE1" w:rsidRPr="001959C6" w:rsidRDefault="00E35DE1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5DE1" w:rsidRPr="001959C6" w:rsidRDefault="00E35DE1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E1" w:rsidRPr="001959C6" w:rsidRDefault="00E35DE1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МБНОУ «Гимназия № 18»</w:t>
            </w:r>
          </w:p>
        </w:tc>
        <w:tc>
          <w:tcPr>
            <w:tcW w:w="2385" w:type="dxa"/>
          </w:tcPr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6" w:rsidRPr="001959C6" w:rsidTr="00FD0E88">
        <w:tc>
          <w:tcPr>
            <w:tcW w:w="776" w:type="dxa"/>
          </w:tcPr>
          <w:p w:rsidR="001959C6" w:rsidRPr="001959C6" w:rsidRDefault="00E35DE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1959C6" w:rsidRPr="00E35DE1" w:rsidRDefault="00E35DE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1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детей, пострадавших в ДТП и активистов движения ЮИД «По радуге дорожной безопасности»</w:t>
            </w:r>
          </w:p>
        </w:tc>
        <w:tc>
          <w:tcPr>
            <w:tcW w:w="2865" w:type="dxa"/>
          </w:tcPr>
          <w:p w:rsidR="00E35DE1" w:rsidRDefault="00E35DE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E1">
              <w:rPr>
                <w:rFonts w:ascii="Times New Roman" w:hAnsi="Times New Roman" w:cs="Times New Roman"/>
                <w:sz w:val="24"/>
                <w:szCs w:val="24"/>
              </w:rPr>
              <w:t>20.11.-25.11.</w:t>
            </w:r>
          </w:p>
          <w:p w:rsidR="001959C6" w:rsidRPr="00E35DE1" w:rsidRDefault="00E35DE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E1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705" w:type="dxa"/>
            <w:gridSpan w:val="3"/>
          </w:tcPr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ГАУДО  ДООЦ</w:t>
            </w:r>
          </w:p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«Сибирская сказка»</w:t>
            </w:r>
          </w:p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C6" w:rsidRPr="001959C6" w:rsidRDefault="001959C6" w:rsidP="001E4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35DE1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E35DE1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</w:tr>
      <w:tr w:rsidR="0021732B" w:rsidRPr="001959C6" w:rsidTr="00FD0E88">
        <w:tc>
          <w:tcPr>
            <w:tcW w:w="776" w:type="dxa"/>
          </w:tcPr>
          <w:p w:rsidR="0021732B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5" w:type="dxa"/>
            <w:gridSpan w:val="3"/>
          </w:tcPr>
          <w:p w:rsidR="0021732B" w:rsidRPr="00E35DE1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школы и родителей в деле профилактики детского дорожно-транспортного травматизма»</w:t>
            </w:r>
          </w:p>
        </w:tc>
        <w:tc>
          <w:tcPr>
            <w:tcW w:w="2865" w:type="dxa"/>
          </w:tcPr>
          <w:p w:rsidR="0021732B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732B" w:rsidRPr="00E35DE1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МБОУ  ДО </w:t>
            </w:r>
          </w:p>
          <w:p w:rsidR="0021732B" w:rsidRPr="001959C6" w:rsidRDefault="0021732B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  <w:p w:rsidR="0021732B" w:rsidRPr="001959C6" w:rsidRDefault="0021732B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«Дорога и мы»</w:t>
            </w:r>
          </w:p>
        </w:tc>
        <w:tc>
          <w:tcPr>
            <w:tcW w:w="2865" w:type="dxa"/>
          </w:tcPr>
          <w:p w:rsidR="0021732B" w:rsidRPr="001959C6" w:rsidRDefault="0021732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1732B" w:rsidRPr="001959C6" w:rsidRDefault="0021732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МБОУ ДО</w:t>
            </w:r>
          </w:p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045D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педагогов ответственных за БДД в образовательных 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несовершеннолетними по привитию устойчивых навыков безопасного поведения на дорогах»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 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2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семинар-практикум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среда в ДОУ по ознакомлению детей с правилами дорожного движения»</w:t>
            </w:r>
          </w:p>
        </w:tc>
        <w:tc>
          <w:tcPr>
            <w:tcW w:w="2865" w:type="dxa"/>
          </w:tcPr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№30</w:t>
            </w: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дороги – правила жизни!»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C71B9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21732B" w:rsidRPr="001959C6" w:rsidRDefault="002C71B9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20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C71B9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Канищева Ж.</w:t>
            </w:r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 педагогов ответственных за БДД  в образовательных организациях «Анализ работы образовательных организаций  по профилакти</w:t>
            </w:r>
            <w:r w:rsidR="00045D3A">
              <w:rPr>
                <w:rFonts w:ascii="Times New Roman" w:hAnsi="Times New Roman" w:cs="Times New Roman"/>
                <w:sz w:val="24"/>
                <w:szCs w:val="24"/>
              </w:rPr>
              <w:t>ке и предупреждению ДДТТ за 2021-2022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для специалистов УО, занимающихся вопросами профилактики детского дорожно-транспортного травматизма: «Работа по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 детского дорожно-транспортного травматизма в пришкольных и загородных лагерях отдыха детей»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КДЦБДД</w:t>
            </w: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E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 для педагогов, занимающихся вопросами профилактики ДДТТ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и предупреждению ДДТТ в летний период в пришкольных и загородных лагерях отдыха детей»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МБОУ  ДО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c>
          <w:tcPr>
            <w:tcW w:w="776" w:type="dxa"/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5" w:type="dxa"/>
            <w:gridSpan w:val="3"/>
          </w:tcPr>
          <w:p w:rsidR="0021732B" w:rsidRPr="00A54203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«Единый день родительских собраний - Безопасность детей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забота общая!»</w:t>
            </w:r>
          </w:p>
        </w:tc>
        <w:tc>
          <w:tcPr>
            <w:tcW w:w="2865" w:type="dxa"/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732B" w:rsidRPr="001959C6" w:rsidRDefault="00045D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1732B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5" w:type="dxa"/>
            <w:gridSpan w:val="3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385" w:type="dxa"/>
          </w:tcPr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1732B" w:rsidRPr="001959C6" w:rsidRDefault="0021732B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2B" w:rsidRPr="001959C6" w:rsidRDefault="0021732B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2B" w:rsidRPr="001959C6" w:rsidTr="00FD0E88">
        <w:trPr>
          <w:trHeight w:val="619"/>
        </w:trPr>
        <w:tc>
          <w:tcPr>
            <w:tcW w:w="147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методическая работа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оперативно-профилактической операции « Внимание – дети!» (групповые и 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– одно из условий успеха в организации воспитательной работы (индивидуальные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                    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0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D3A">
              <w:rPr>
                <w:rFonts w:ascii="Times New Roman" w:hAnsi="Times New Roman" w:cs="Times New Roman"/>
                <w:sz w:val="24"/>
                <w:szCs w:val="24"/>
              </w:rPr>
              <w:t>Проблема детского дорожно-транспортного травматизма и способы их решения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                    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оперативно-профилактической операции «Каникулы» (групповые и 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Особенности воспитательной работы в системе дополнительного образования (индивидуальные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Формы профилактической работы с педагогами по предупреждению ДДТТ (групповые 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 – профилактической операции «Внимание – дети!» (групповые и 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методических пособий и рекомендаций по профилактике и предупреждению ДДТТ (групповые и индивидуальные консультации)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1732B" w:rsidRPr="001959C6" w:rsidTr="00FD0E88">
        <w:trPr>
          <w:trHeight w:val="619"/>
        </w:trPr>
        <w:tc>
          <w:tcPr>
            <w:tcW w:w="8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оперативно-профилактической операции «Каникулы»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732B" w:rsidRPr="001959C6" w:rsidRDefault="0021732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</w:tbl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9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59C6">
        <w:rPr>
          <w:rFonts w:ascii="Times New Roman" w:hAnsi="Times New Roman" w:cs="Times New Roman"/>
          <w:b/>
          <w:sz w:val="24"/>
          <w:szCs w:val="24"/>
        </w:rPr>
        <w:t>.Организационно-массовая работа.</w:t>
      </w:r>
      <w:proofErr w:type="gramEnd"/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9C6">
        <w:rPr>
          <w:rFonts w:ascii="Times New Roman" w:hAnsi="Times New Roman" w:cs="Times New Roman"/>
          <w:sz w:val="24"/>
          <w:szCs w:val="24"/>
        </w:rPr>
        <w:t xml:space="preserve">Цель: Совершенствование системы работы с детьми дошкольного и разного школьного возраста по профилактике ДДТТ, воспитание законно послушных участников дорожного движения. </w:t>
      </w:r>
    </w:p>
    <w:tbl>
      <w:tblPr>
        <w:tblStyle w:val="a3"/>
        <w:tblW w:w="0" w:type="auto"/>
        <w:tblLook w:val="04A0"/>
      </w:tblPr>
      <w:tblGrid>
        <w:gridCol w:w="792"/>
        <w:gridCol w:w="5487"/>
        <w:gridCol w:w="1869"/>
        <w:gridCol w:w="2466"/>
        <w:gridCol w:w="2262"/>
        <w:gridCol w:w="1910"/>
      </w:tblGrid>
      <w:tr w:rsidR="001959C6" w:rsidRPr="001959C6" w:rsidTr="0060411E">
        <w:trPr>
          <w:trHeight w:val="569"/>
        </w:trPr>
        <w:tc>
          <w:tcPr>
            <w:tcW w:w="792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5487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869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6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62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10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1959C6" w:rsidRPr="001959C6" w:rsidTr="0060411E">
        <w:trPr>
          <w:trHeight w:val="569"/>
        </w:trPr>
        <w:tc>
          <w:tcPr>
            <w:tcW w:w="792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оперативно-профилактическая операция «Внимание – дети!»</w:t>
            </w:r>
          </w:p>
        </w:tc>
        <w:tc>
          <w:tcPr>
            <w:tcW w:w="1869" w:type="dxa"/>
          </w:tcPr>
          <w:p w:rsidR="001959C6" w:rsidRPr="001959C6" w:rsidRDefault="006B724C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вгуст-</w:t>
            </w:r>
          </w:p>
          <w:p w:rsidR="006B724C" w:rsidRDefault="001E447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959C6" w:rsidRPr="001959C6" w:rsidRDefault="00954E94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 w:rsidR="0064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A54203" w:rsidRPr="001959C6" w:rsidTr="0060411E">
        <w:trPr>
          <w:trHeight w:val="569"/>
        </w:trPr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A54203" w:rsidRPr="00A54203" w:rsidRDefault="00A54203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- Областной: «Единый день безопасности дорожного движения - Детям Кузбасса безопасные дороги!».</w:t>
            </w:r>
          </w:p>
          <w:p w:rsidR="00A54203" w:rsidRPr="00A54203" w:rsidRDefault="00A54203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- областной фотоконкурс: «Безопасный маршрут в школу»</w:t>
            </w:r>
          </w:p>
        </w:tc>
        <w:tc>
          <w:tcPr>
            <w:tcW w:w="1869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A54203" w:rsidRPr="001959C6" w:rsidRDefault="005B090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4203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954E94" w:rsidRPr="00D93B2A" w:rsidRDefault="00954E94" w:rsidP="0095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отрядов и пресс-центров ЮИД: «Безопасное колесо». </w:t>
            </w:r>
          </w:p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B0900" w:rsidRDefault="005B0900" w:rsidP="005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– 16.09.</w:t>
            </w:r>
          </w:p>
          <w:p w:rsidR="00A54203" w:rsidRPr="001959C6" w:rsidRDefault="005B0900" w:rsidP="005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66" w:type="dxa"/>
          </w:tcPr>
          <w:p w:rsidR="00A54203" w:rsidRPr="005B0900" w:rsidRDefault="005B0900" w:rsidP="005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победители городского конкурса</w:t>
            </w:r>
            <w:r w:rsidRPr="005B0900">
              <w:rPr>
                <w:rFonts w:ascii="Times New Roman" w:hAnsi="Times New Roman" w:cs="Times New Roman"/>
                <w:sz w:val="24"/>
                <w:szCs w:val="24"/>
              </w:rPr>
              <w:t xml:space="preserve">, пресс-центр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штаба ЮИД</w:t>
            </w:r>
          </w:p>
        </w:tc>
        <w:tc>
          <w:tcPr>
            <w:tcW w:w="2262" w:type="dxa"/>
          </w:tcPr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 w:rsidR="0064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7" w:type="dxa"/>
          </w:tcPr>
          <w:p w:rsidR="00A54203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праздник  «Посвящение в «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Гаишата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9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  <w:p w:rsidR="00A54203" w:rsidRPr="001959C6" w:rsidRDefault="005B090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4203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отряды  ЮИД, воспитанники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садов</w:t>
            </w:r>
          </w:p>
        </w:tc>
        <w:tc>
          <w:tcPr>
            <w:tcW w:w="2262" w:type="dxa"/>
          </w:tcPr>
          <w:p w:rsidR="005B0900" w:rsidRPr="001959C6" w:rsidRDefault="005B0900" w:rsidP="005B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5B0900" w:rsidP="005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</w:tcPr>
          <w:p w:rsidR="00A54203" w:rsidRPr="005B0900" w:rsidRDefault="005B0900" w:rsidP="00A5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интернет-конкурс поделок из природного материала по ПДД "Осенняя фантазия</w:t>
            </w:r>
            <w:r w:rsidR="00A54203" w:rsidRPr="005B09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69" w:type="dxa"/>
          </w:tcPr>
          <w:p w:rsidR="005B0900" w:rsidRPr="005B0900" w:rsidRDefault="005B0900" w:rsidP="005B0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13.09.2021 г.</w:t>
            </w:r>
          </w:p>
          <w:p w:rsidR="00A54203" w:rsidRPr="001959C6" w:rsidRDefault="005B0900" w:rsidP="005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B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  <w:r w:rsidR="00A54203" w:rsidRPr="005B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A54203" w:rsidRPr="001959C6" w:rsidRDefault="005B090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педагогические работники</w:t>
            </w:r>
          </w:p>
        </w:tc>
        <w:tc>
          <w:tcPr>
            <w:tcW w:w="2262" w:type="dxa"/>
          </w:tcPr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 w:rsidR="0064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7" w:type="dxa"/>
          </w:tcPr>
          <w:p w:rsidR="005F533A" w:rsidRPr="00CE6752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C9">
              <w:rPr>
                <w:rFonts w:ascii="Times New Roman" w:hAnsi="Times New Roman" w:cs="Times New Roman"/>
                <w:sz w:val="24"/>
                <w:szCs w:val="24"/>
              </w:rPr>
              <w:t>Фотоконкурс «Родительский патруль на дорогах»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образовательных организаций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7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акция «День белой трости»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активисты  движения ЮИД, члены общества слепых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7" w:type="dxa"/>
          </w:tcPr>
          <w:p w:rsidR="005F533A" w:rsidRPr="005F533A" w:rsidRDefault="005F533A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 «Каникулы!».</w:t>
            </w:r>
          </w:p>
          <w:p w:rsidR="005F533A" w:rsidRPr="005F533A" w:rsidRDefault="005F533A" w:rsidP="005F5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фото, видео работы пресс-центров области: «Мои безопасные каникулы</w:t>
            </w:r>
          </w:p>
        </w:tc>
        <w:tc>
          <w:tcPr>
            <w:tcW w:w="1869" w:type="dxa"/>
          </w:tcPr>
          <w:p w:rsidR="005F533A" w:rsidRDefault="005F533A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</w:p>
          <w:p w:rsidR="005F533A" w:rsidRDefault="005F533A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F533A" w:rsidRPr="005B0900" w:rsidRDefault="005F533A" w:rsidP="005F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Pr="00883891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5F533A" w:rsidRPr="001959C6" w:rsidRDefault="005F533A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 ЮИД, воспитанники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5F533A" w:rsidRPr="001959C6" w:rsidRDefault="005F533A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5F533A" w:rsidRPr="001959C6" w:rsidRDefault="005F533A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7" w:type="dxa"/>
          </w:tcPr>
          <w:p w:rsidR="00AD2116" w:rsidRPr="00AD2116" w:rsidRDefault="00AD2116" w:rsidP="00AD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proofErr w:type="spellStart"/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стране </w:t>
            </w:r>
            <w:proofErr w:type="gramStart"/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выученных</w:t>
            </w:r>
            <w:proofErr w:type="gramEnd"/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ПДД»</w:t>
            </w:r>
          </w:p>
          <w:p w:rsidR="005F533A" w:rsidRPr="00CE6752" w:rsidRDefault="005F533A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:rsidR="00AD2116" w:rsidRDefault="00AD2116" w:rsidP="0019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AD2116" w:rsidRDefault="00AD2116" w:rsidP="0019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  <w:p w:rsidR="005F533A" w:rsidRPr="00AD211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5F533A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2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3A" w:rsidRPr="00CE6752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5F533A" w:rsidP="00AD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7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памяти», посвященная дню памяти жертв ДТП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F533A" w:rsidRPr="001959C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F533A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 образовательных организаций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«Штаб ЮИД»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7" w:type="dxa"/>
          </w:tcPr>
          <w:p w:rsidR="005F533A" w:rsidRPr="00AD211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116" w:rsidRPr="00AD2116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детей, пострадавших в ДТП и активистов движения ЮИД «По радуге дорожной безопасности»</w:t>
            </w:r>
          </w:p>
        </w:tc>
        <w:tc>
          <w:tcPr>
            <w:tcW w:w="1869" w:type="dxa"/>
          </w:tcPr>
          <w:p w:rsidR="00AD2116" w:rsidRPr="00AD211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AD2116" w:rsidRPr="00AD211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  <w:p w:rsidR="005F533A" w:rsidRPr="001959C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466" w:type="dxa"/>
          </w:tcPr>
          <w:p w:rsidR="005F533A" w:rsidRPr="00AD2116" w:rsidRDefault="00AD211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 xml:space="preserve">Дети, пострадавшие в ДТП, активисты отрядов ЮИД 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AD2116" w:rsidRPr="001959C6" w:rsidRDefault="00AD2116" w:rsidP="00AD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5487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недели инвалидов  мастер-класс «Заметен на дороге – уверен в себе»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радуге дорожной безопасности»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F533A" w:rsidRPr="001959C6" w:rsidRDefault="00AD211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F533A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 Штаб ЮИД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воспитанники  цента реабилитации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5F533A" w:rsidRPr="0095352B" w:rsidRDefault="005F533A" w:rsidP="0095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</w:t>
            </w:r>
            <w:proofErr w:type="gramStart"/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аникулы!».</w:t>
            </w:r>
          </w:p>
          <w:p w:rsidR="005F533A" w:rsidRPr="001959C6" w:rsidRDefault="005F533A" w:rsidP="009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фото, видео работы пресс-центров области: «Мои безопасные каникулы».</w:t>
            </w:r>
          </w:p>
        </w:tc>
        <w:tc>
          <w:tcPr>
            <w:tcW w:w="1869" w:type="dxa"/>
          </w:tcPr>
          <w:p w:rsidR="005F533A" w:rsidRPr="0095352B" w:rsidRDefault="00ED741D" w:rsidP="009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  <w:r w:rsidR="005F533A" w:rsidRPr="00953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533A" w:rsidRPr="001959C6" w:rsidRDefault="00ED741D" w:rsidP="009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-январь 2022</w:t>
            </w:r>
            <w:r w:rsidR="005F533A" w:rsidRPr="009535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F533A" w:rsidRPr="003D37DA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5F533A" w:rsidRPr="001959C6" w:rsidRDefault="005F533A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ED741D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и областной </w:t>
            </w:r>
          </w:p>
        </w:tc>
      </w:tr>
      <w:tr w:rsidR="006A354C" w:rsidRPr="001959C6" w:rsidTr="0060411E">
        <w:tc>
          <w:tcPr>
            <w:tcW w:w="792" w:type="dxa"/>
          </w:tcPr>
          <w:p w:rsidR="006A354C" w:rsidRPr="001959C6" w:rsidRDefault="006A354C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6A354C" w:rsidRPr="0095352B" w:rsidRDefault="006A354C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новогоднюю поделку: «Дорожный знак на новогодней ёлке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69" w:type="dxa"/>
          </w:tcPr>
          <w:p w:rsidR="006A354C" w:rsidRDefault="006A354C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  <w:p w:rsidR="006A354C" w:rsidRPr="006A354C" w:rsidRDefault="006A354C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6A354C" w:rsidRPr="003D37DA" w:rsidRDefault="006A354C" w:rsidP="00DA16ED">
            <w:pPr>
              <w:jc w:val="center"/>
              <w:rPr>
                <w:sz w:val="24"/>
                <w:szCs w:val="24"/>
              </w:rPr>
            </w:pPr>
            <w:r w:rsidRPr="006A35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66" w:type="dxa"/>
          </w:tcPr>
          <w:p w:rsidR="006A354C" w:rsidRPr="001959C6" w:rsidRDefault="006A354C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6A354C" w:rsidRPr="001959C6" w:rsidRDefault="006A354C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A354C" w:rsidRPr="001959C6" w:rsidRDefault="006A354C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6A354C" w:rsidRPr="001959C6" w:rsidRDefault="006A354C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 областной</w:t>
            </w:r>
          </w:p>
        </w:tc>
      </w:tr>
      <w:tr w:rsidR="006A354C" w:rsidRPr="001959C6" w:rsidTr="0060411E">
        <w:tc>
          <w:tcPr>
            <w:tcW w:w="792" w:type="dxa"/>
          </w:tcPr>
          <w:p w:rsidR="006A354C" w:rsidRPr="001959C6" w:rsidRDefault="006A354C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6A354C" w:rsidRPr="001959C6" w:rsidRDefault="006A354C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на лучший видеоролик о светоотражающем элементе «Чем ярче, тем безопаснее!»</w:t>
            </w:r>
          </w:p>
        </w:tc>
        <w:tc>
          <w:tcPr>
            <w:tcW w:w="1869" w:type="dxa"/>
          </w:tcPr>
          <w:p w:rsidR="006A354C" w:rsidRDefault="006A354C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25.12.2021-</w:t>
            </w:r>
          </w:p>
          <w:p w:rsidR="006A354C" w:rsidRPr="001959C6" w:rsidRDefault="006A354C" w:rsidP="006A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12.01.2022г. </w:t>
            </w:r>
          </w:p>
          <w:p w:rsidR="006A354C" w:rsidRPr="001959C6" w:rsidRDefault="006A354C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A354C" w:rsidRPr="001959C6" w:rsidRDefault="006A354C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6A354C" w:rsidRPr="001959C6" w:rsidRDefault="006A354C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A354C" w:rsidRPr="001959C6" w:rsidRDefault="006A354C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6A354C" w:rsidRPr="001959C6" w:rsidRDefault="006A354C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 областной</w:t>
            </w:r>
          </w:p>
        </w:tc>
      </w:tr>
      <w:tr w:rsidR="00554DE7" w:rsidRPr="001959C6" w:rsidTr="0060411E">
        <w:tc>
          <w:tcPr>
            <w:tcW w:w="792" w:type="dxa"/>
          </w:tcPr>
          <w:p w:rsidR="00554DE7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7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радуге дорожной безопасности»</w:t>
            </w:r>
          </w:p>
        </w:tc>
        <w:tc>
          <w:tcPr>
            <w:tcW w:w="1869" w:type="dxa"/>
          </w:tcPr>
          <w:p w:rsidR="00554DE7" w:rsidRPr="001959C6" w:rsidRDefault="00554DE7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54DE7" w:rsidRPr="001959C6" w:rsidRDefault="00554DE7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«Штаб ЮИД», воспитанники</w:t>
            </w:r>
          </w:p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центра реабилитации детей и подростков с ограниченными возможностями.</w:t>
            </w:r>
          </w:p>
        </w:tc>
        <w:tc>
          <w:tcPr>
            <w:tcW w:w="2262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54DE7" w:rsidRPr="001959C6" w:rsidTr="0060411E">
        <w:tc>
          <w:tcPr>
            <w:tcW w:w="792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554DE7" w:rsidRPr="006A354C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интернет-конкурс на лучшее видео-занятие по ПДД</w:t>
            </w:r>
          </w:p>
          <w:p w:rsidR="00554DE7" w:rsidRPr="003D37DA" w:rsidRDefault="00554DE7" w:rsidP="00DA1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554DE7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  <w:p w:rsidR="00554DE7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66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554DE7" w:rsidRPr="001959C6" w:rsidRDefault="00554DE7" w:rsidP="006A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6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554DE7" w:rsidRPr="001959C6" w:rsidRDefault="00554DE7" w:rsidP="006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E7" w:rsidRPr="001959C6" w:rsidTr="0060411E">
        <w:tc>
          <w:tcPr>
            <w:tcW w:w="792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Оперативно-профилактическая операция «Каникулы»</w:t>
            </w:r>
          </w:p>
        </w:tc>
        <w:tc>
          <w:tcPr>
            <w:tcW w:w="1869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554DE7" w:rsidRPr="001959C6" w:rsidRDefault="00554DE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554DE7" w:rsidRPr="001959C6" w:rsidTr="0060411E">
        <w:tc>
          <w:tcPr>
            <w:tcW w:w="792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554DE7" w:rsidRPr="00554DE7" w:rsidRDefault="00554DE7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7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операция: «Юный пассажир».</w:t>
            </w:r>
          </w:p>
          <w:p w:rsidR="00554DE7" w:rsidRPr="00554DE7" w:rsidRDefault="00554DE7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7">
              <w:rPr>
                <w:rFonts w:ascii="Times New Roman" w:hAnsi="Times New Roman" w:cs="Times New Roman"/>
                <w:sz w:val="24"/>
                <w:szCs w:val="24"/>
              </w:rPr>
              <w:t>- фото,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 работы пресс-центров</w:t>
            </w:r>
          </w:p>
        </w:tc>
        <w:tc>
          <w:tcPr>
            <w:tcW w:w="1869" w:type="dxa"/>
          </w:tcPr>
          <w:p w:rsidR="00554DE7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  <w:p w:rsidR="00554DE7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66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 образовательных организаций города</w:t>
            </w:r>
          </w:p>
        </w:tc>
        <w:tc>
          <w:tcPr>
            <w:tcW w:w="2262" w:type="dxa"/>
          </w:tcPr>
          <w:p w:rsidR="00554DE7" w:rsidRPr="001959C6" w:rsidRDefault="00554DE7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554DE7" w:rsidRPr="001959C6" w:rsidTr="0060411E">
        <w:tc>
          <w:tcPr>
            <w:tcW w:w="792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87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игра по БДД «Битва отрядов ЮИД»</w:t>
            </w:r>
          </w:p>
        </w:tc>
        <w:tc>
          <w:tcPr>
            <w:tcW w:w="1869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6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активисты движения ЮИД</w:t>
            </w:r>
          </w:p>
        </w:tc>
        <w:tc>
          <w:tcPr>
            <w:tcW w:w="2262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554DE7" w:rsidRPr="001959C6" w:rsidRDefault="00554DE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554DE7" w:rsidRPr="001959C6" w:rsidTr="0060411E">
        <w:tc>
          <w:tcPr>
            <w:tcW w:w="792" w:type="dxa"/>
          </w:tcPr>
          <w:p w:rsidR="00554DE7" w:rsidRPr="001959C6" w:rsidRDefault="00554DE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87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«Семья за безопасность на дорогах»</w:t>
            </w:r>
          </w:p>
        </w:tc>
        <w:tc>
          <w:tcPr>
            <w:tcW w:w="1869" w:type="dxa"/>
          </w:tcPr>
          <w:p w:rsidR="00554DE7" w:rsidRPr="001959C6" w:rsidRDefault="00554DE7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54DE7" w:rsidRPr="001959C6" w:rsidRDefault="00554DE7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из МБОУ «ООШ №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262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54DE7" w:rsidRPr="001959C6" w:rsidRDefault="00554DE7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CD00D1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«Семья за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на дорогах»</w:t>
            </w:r>
          </w:p>
        </w:tc>
        <w:tc>
          <w:tcPr>
            <w:tcW w:w="1869" w:type="dxa"/>
          </w:tcPr>
          <w:p w:rsidR="00CD00D1" w:rsidRPr="001959C6" w:rsidRDefault="00CD00D1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D00D1" w:rsidRPr="001959C6" w:rsidRDefault="00CD00D1" w:rsidP="00DA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 из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«ООШ №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262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CD00D1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мастер-классов по БДД: «Вместе за безопасность на дорогах</w:t>
            </w:r>
          </w:p>
        </w:tc>
        <w:tc>
          <w:tcPr>
            <w:tcW w:w="1869" w:type="dxa"/>
          </w:tcPr>
          <w:p w:rsidR="00CD00D1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D00D1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66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CD00D1" w:rsidRPr="001959C6" w:rsidRDefault="00CD00D1" w:rsidP="00DA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D00D1" w:rsidRPr="001959C6" w:rsidRDefault="00CD00D1" w:rsidP="00DA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87" w:type="dxa"/>
          </w:tcPr>
          <w:p w:rsidR="00CD00D1" w:rsidRPr="001959C6" w:rsidRDefault="00CD00D1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по БДД «Дорожная азбука»</w:t>
            </w:r>
          </w:p>
        </w:tc>
        <w:tc>
          <w:tcPr>
            <w:tcW w:w="1869" w:type="dxa"/>
          </w:tcPr>
          <w:p w:rsidR="00CD00D1" w:rsidRPr="001959C6" w:rsidRDefault="00CD00D1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D00D1" w:rsidRPr="001959C6" w:rsidRDefault="00CD00D1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00D1" w:rsidRPr="001959C6" w:rsidRDefault="00CD00D1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D00D1" w:rsidRPr="001959C6" w:rsidRDefault="00CD00D1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4-х классов образовательных организаций</w:t>
            </w:r>
          </w:p>
        </w:tc>
        <w:tc>
          <w:tcPr>
            <w:tcW w:w="2262" w:type="dxa"/>
          </w:tcPr>
          <w:p w:rsidR="00CD00D1" w:rsidRPr="001959C6" w:rsidRDefault="00CD00D1" w:rsidP="00D2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Участие  в областном конкурсе  среди воспитанников детских садов «Знают все мои друзья, знаю ПДД и я»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обучающиеся детского объединения «Веселый перекресток»</w:t>
            </w:r>
            <w:proofErr w:type="gramEnd"/>
          </w:p>
        </w:tc>
        <w:tc>
          <w:tcPr>
            <w:tcW w:w="2262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праздник  «Посвящение в «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Гаишата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Акция «Дорога – место повышенной опасности!»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«Штаб ЮИД», отряды ЮИД  образовательных организаций города 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C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конкурс-соре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внование «Безопасное колесо 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C94A05" w:rsidRDefault="00CD00D1" w:rsidP="00C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Областная акция #ЮИДЗАПОБЕДУБЛАГОДАРИТ</w:t>
            </w:r>
          </w:p>
          <w:p w:rsidR="00CD00D1" w:rsidRPr="001959C6" w:rsidRDefault="00CD00D1" w:rsidP="00C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Акция «Мой друг-велосипед!»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Оперативно- профилактическая операция «Внимание - дети!»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«Штаб ЮИД», отряды ЮИД 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C94A05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Областной  «Единый день безопасности дорожного движения» - «Детям Кузбасса безопасные дороги».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D00D1" w:rsidRPr="001959C6" w:rsidRDefault="002472DB" w:rsidP="002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2472DB" w:rsidRDefault="002472D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DB">
              <w:rPr>
                <w:rFonts w:ascii="Times New Roman" w:hAnsi="Times New Roman" w:cs="Times New Roman"/>
                <w:sz w:val="24"/>
                <w:szCs w:val="24"/>
              </w:rPr>
              <w:t>Областная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DB">
              <w:rPr>
                <w:rFonts w:ascii="Times New Roman" w:hAnsi="Times New Roman" w:cs="Times New Roman"/>
                <w:sz w:val="24"/>
                <w:szCs w:val="24"/>
              </w:rPr>
              <w:t>«Десант БДД».</w:t>
            </w:r>
          </w:p>
        </w:tc>
        <w:tc>
          <w:tcPr>
            <w:tcW w:w="1869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 2022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Агитпоезд  «Безопасные каникулы»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 2021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ктивисты детского объединения «Штаб ЮИД», воспитанники  детских  оздоровительных лагерей дневного пребывания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в 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 и воспитанники детских садов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CD00D1" w:rsidRPr="001959C6" w:rsidTr="0060411E">
        <w:tc>
          <w:tcPr>
            <w:tcW w:w="792" w:type="dxa"/>
          </w:tcPr>
          <w:p w:rsidR="00CD00D1" w:rsidRPr="001959C6" w:rsidRDefault="002472D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00D1"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Кинолекторий «Азбука дорожной безопасности»</w:t>
            </w:r>
          </w:p>
        </w:tc>
        <w:tc>
          <w:tcPr>
            <w:tcW w:w="1869" w:type="dxa"/>
          </w:tcPr>
          <w:p w:rsidR="00CD00D1" w:rsidRPr="001959C6" w:rsidRDefault="00CD00D1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</w:t>
            </w:r>
          </w:p>
        </w:tc>
        <w:tc>
          <w:tcPr>
            <w:tcW w:w="2262" w:type="dxa"/>
          </w:tcPr>
          <w:p w:rsidR="00CD00D1" w:rsidRPr="001959C6" w:rsidRDefault="00CD00D1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Москалева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CD00D1" w:rsidRPr="001959C6" w:rsidRDefault="00CD00D1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6E6571" w:rsidRPr="001959C6" w:rsidRDefault="006E6571" w:rsidP="006E65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9C6" w:rsidRPr="00C372D0" w:rsidRDefault="001959C6">
      <w:pPr>
        <w:rPr>
          <w:rFonts w:ascii="Times New Roman" w:hAnsi="Times New Roman" w:cs="Times New Roman"/>
          <w:sz w:val="28"/>
          <w:szCs w:val="28"/>
        </w:rPr>
      </w:pPr>
    </w:p>
    <w:sectPr w:rsidR="001959C6" w:rsidRPr="00C372D0" w:rsidSect="00C37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2D0"/>
    <w:rsid w:val="0001503B"/>
    <w:rsid w:val="00045D3A"/>
    <w:rsid w:val="000D2951"/>
    <w:rsid w:val="00104A3F"/>
    <w:rsid w:val="00166411"/>
    <w:rsid w:val="001959C6"/>
    <w:rsid w:val="001E4479"/>
    <w:rsid w:val="00213DF5"/>
    <w:rsid w:val="0021732B"/>
    <w:rsid w:val="002472DB"/>
    <w:rsid w:val="00273F3C"/>
    <w:rsid w:val="002C71B9"/>
    <w:rsid w:val="002E1DEB"/>
    <w:rsid w:val="004766C4"/>
    <w:rsid w:val="005410C9"/>
    <w:rsid w:val="00554DE7"/>
    <w:rsid w:val="00565E1E"/>
    <w:rsid w:val="005A4D3A"/>
    <w:rsid w:val="005B0419"/>
    <w:rsid w:val="005B0900"/>
    <w:rsid w:val="005F533A"/>
    <w:rsid w:val="0060411E"/>
    <w:rsid w:val="006460D9"/>
    <w:rsid w:val="0068501E"/>
    <w:rsid w:val="006A354C"/>
    <w:rsid w:val="006B724C"/>
    <w:rsid w:val="006D385D"/>
    <w:rsid w:val="006E6571"/>
    <w:rsid w:val="00752C5C"/>
    <w:rsid w:val="008025C7"/>
    <w:rsid w:val="00811F6D"/>
    <w:rsid w:val="0095352B"/>
    <w:rsid w:val="00954E94"/>
    <w:rsid w:val="00A43CF3"/>
    <w:rsid w:val="00A54203"/>
    <w:rsid w:val="00A55B58"/>
    <w:rsid w:val="00A776A5"/>
    <w:rsid w:val="00AD0ACF"/>
    <w:rsid w:val="00AD2116"/>
    <w:rsid w:val="00B310A1"/>
    <w:rsid w:val="00B441C9"/>
    <w:rsid w:val="00BB5B7C"/>
    <w:rsid w:val="00C372D0"/>
    <w:rsid w:val="00C94A05"/>
    <w:rsid w:val="00CD00D1"/>
    <w:rsid w:val="00CE6752"/>
    <w:rsid w:val="00D21E80"/>
    <w:rsid w:val="00D810FA"/>
    <w:rsid w:val="00D93B2A"/>
    <w:rsid w:val="00DF11BF"/>
    <w:rsid w:val="00E35DE1"/>
    <w:rsid w:val="00E430DE"/>
    <w:rsid w:val="00ED2A02"/>
    <w:rsid w:val="00ED741D"/>
    <w:rsid w:val="00FD0E88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336D-C970-4D69-BF95-ECBDFD70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</dc:creator>
  <cp:keywords/>
  <dc:description/>
  <cp:lastModifiedBy>ПДД</cp:lastModifiedBy>
  <cp:revision>30</cp:revision>
  <dcterms:created xsi:type="dcterms:W3CDTF">2020-05-22T04:16:00Z</dcterms:created>
  <dcterms:modified xsi:type="dcterms:W3CDTF">2021-06-09T06:57:00Z</dcterms:modified>
</cp:coreProperties>
</file>